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13"/>
        <w:tblW w:w="14521" w:type="dxa"/>
        <w:tblLook w:val="04A0" w:firstRow="1" w:lastRow="0" w:firstColumn="1" w:lastColumn="0" w:noHBand="0" w:noVBand="1"/>
      </w:tblPr>
      <w:tblGrid>
        <w:gridCol w:w="860"/>
        <w:gridCol w:w="500"/>
        <w:gridCol w:w="680"/>
        <w:gridCol w:w="1270"/>
        <w:gridCol w:w="2249"/>
        <w:gridCol w:w="1671"/>
        <w:gridCol w:w="2020"/>
        <w:gridCol w:w="1882"/>
        <w:gridCol w:w="1702"/>
        <w:gridCol w:w="1717"/>
      </w:tblGrid>
      <w:tr w:rsidR="000C1A78" w:rsidRPr="00231CB1" w14:paraId="0499CF78" w14:textId="77777777" w:rsidTr="008538DB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4156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319E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6F24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B8D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F842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D55D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455F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3FA0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231CB1">
              <w:rPr>
                <w:color w:val="000000"/>
                <w:sz w:val="22"/>
                <w:szCs w:val="22"/>
                <w:lang w:val="lt-LT" w:eastAsia="lt-LT"/>
              </w:rPr>
              <w:t xml:space="preserve">Klaipėdos „Saulutės“ mokyklos-darželio direktoriaus </w:t>
            </w:r>
          </w:p>
        </w:tc>
      </w:tr>
      <w:tr w:rsidR="000C1A78" w:rsidRPr="00231CB1" w14:paraId="146E82BE" w14:textId="77777777" w:rsidTr="008538DB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E91E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D20E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38BB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2903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3215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08E0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4A86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5A8" w14:textId="20875A4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 xml:space="preserve">2025 m. rugsėjo </w:t>
            </w:r>
            <w:r w:rsidR="008538DB" w:rsidRPr="008538DB">
              <w:rPr>
                <w:color w:val="000000"/>
                <w:lang w:val="lt-LT" w:eastAsia="lt-LT"/>
              </w:rPr>
              <w:t>8</w:t>
            </w:r>
            <w:r w:rsidRPr="008538DB">
              <w:rPr>
                <w:color w:val="000000"/>
                <w:lang w:val="lt-LT" w:eastAsia="lt-LT"/>
              </w:rPr>
              <w:t xml:space="preserve"> d. įsakymu Nr. V-</w:t>
            </w:r>
            <w:r w:rsidR="008538DB" w:rsidRPr="008538DB">
              <w:rPr>
                <w:color w:val="000000"/>
                <w:lang w:val="lt-LT" w:eastAsia="lt-LT"/>
              </w:rPr>
              <w:t>100</w:t>
            </w:r>
          </w:p>
        </w:tc>
      </w:tr>
      <w:tr w:rsidR="000C1A78" w:rsidRPr="00231CB1" w14:paraId="7E9735E8" w14:textId="77777777" w:rsidTr="008538DB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7C27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C8CC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11DA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A692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8BB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B1AC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CEC1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8F97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66A6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E37E" w14:textId="77777777" w:rsidR="000C1A78" w:rsidRPr="00231CB1" w:rsidRDefault="000C1A78" w:rsidP="000C1A78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0C1A78" w:rsidRPr="00231CB1" w14:paraId="2326667C" w14:textId="77777777" w:rsidTr="000C1A78">
        <w:trPr>
          <w:trHeight w:val="312"/>
        </w:trPr>
        <w:tc>
          <w:tcPr>
            <w:tcW w:w="14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D05" w14:textId="7B5B8229" w:rsidR="000C1A78" w:rsidRPr="00231CB1" w:rsidRDefault="008538DB" w:rsidP="000C1A7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231CB1">
              <w:rPr>
                <w:b/>
                <w:bCs/>
                <w:color w:val="000000"/>
                <w:lang w:val="lt-LT" w:eastAsia="lt-LT"/>
              </w:rPr>
              <w:t>KLAIPĖDOS „SAULUTĖS“ MOKYKLA-DARŽELIS</w:t>
            </w:r>
          </w:p>
        </w:tc>
      </w:tr>
      <w:tr w:rsidR="000C1A78" w:rsidRPr="00231CB1" w14:paraId="2973A3E4" w14:textId="77777777" w:rsidTr="000C1A78">
        <w:trPr>
          <w:trHeight w:val="312"/>
        </w:trPr>
        <w:tc>
          <w:tcPr>
            <w:tcW w:w="14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6955" w14:textId="0AF78D46" w:rsidR="000C1A78" w:rsidRPr="00231CB1" w:rsidRDefault="008538DB" w:rsidP="000C1A7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231CB1">
              <w:rPr>
                <w:b/>
                <w:bCs/>
                <w:color w:val="000000"/>
                <w:lang w:val="lt-LT" w:eastAsia="lt-LT"/>
              </w:rPr>
              <w:t>202</w:t>
            </w:r>
            <w:r>
              <w:rPr>
                <w:b/>
                <w:bCs/>
                <w:color w:val="000000"/>
                <w:lang w:val="lt-LT" w:eastAsia="lt-LT"/>
              </w:rPr>
              <w:t>5</w:t>
            </w:r>
            <w:r w:rsidRPr="00231CB1">
              <w:rPr>
                <w:b/>
                <w:bCs/>
                <w:color w:val="000000"/>
                <w:lang w:val="lt-LT" w:eastAsia="lt-LT"/>
              </w:rPr>
              <w:t>-202</w:t>
            </w:r>
            <w:r>
              <w:rPr>
                <w:b/>
                <w:bCs/>
                <w:color w:val="000000"/>
                <w:lang w:val="lt-LT" w:eastAsia="lt-LT"/>
              </w:rPr>
              <w:t>6</w:t>
            </w:r>
            <w:r w:rsidRPr="00231CB1">
              <w:rPr>
                <w:b/>
                <w:bCs/>
                <w:color w:val="000000"/>
                <w:lang w:val="lt-LT" w:eastAsia="lt-LT"/>
              </w:rPr>
              <w:t xml:space="preserve"> MOKSLO METŲ</w:t>
            </w:r>
          </w:p>
        </w:tc>
      </w:tr>
      <w:tr w:rsidR="000C1A78" w:rsidRPr="00231CB1" w14:paraId="7E1A3F1C" w14:textId="77777777" w:rsidTr="000C1A78">
        <w:trPr>
          <w:trHeight w:val="312"/>
        </w:trPr>
        <w:tc>
          <w:tcPr>
            <w:tcW w:w="14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3CA4" w14:textId="405D850F" w:rsidR="000C1A78" w:rsidRPr="00231CB1" w:rsidRDefault="008538DB" w:rsidP="000C1A7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 xml:space="preserve">LOGOPEDĖS KRISTINOS ŠVIRĖNIENĖS </w:t>
            </w:r>
            <w:r w:rsidRPr="00231CB1">
              <w:rPr>
                <w:b/>
                <w:bCs/>
                <w:color w:val="000000"/>
                <w:lang w:val="lt-LT" w:eastAsia="lt-LT"/>
              </w:rPr>
              <w:t>DARBO GRAFIKAS</w:t>
            </w:r>
          </w:p>
        </w:tc>
      </w:tr>
      <w:tr w:rsidR="000C1A78" w:rsidRPr="00231CB1" w14:paraId="5F8C10B9" w14:textId="77777777" w:rsidTr="000C1A78">
        <w:trPr>
          <w:trHeight w:val="312"/>
        </w:trPr>
        <w:tc>
          <w:tcPr>
            <w:tcW w:w="14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05B7" w14:textId="77777777" w:rsidR="000C1A78" w:rsidRPr="00231CB1" w:rsidRDefault="000C1A78" w:rsidP="000C1A7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</w:tr>
      <w:tr w:rsidR="000C1A78" w:rsidRPr="00231CB1" w14:paraId="64B8080B" w14:textId="77777777" w:rsidTr="008538DB">
        <w:trPr>
          <w:trHeight w:val="312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A81D8" w14:textId="7ADC8A24" w:rsidR="000C1A78" w:rsidRPr="00231CB1" w:rsidRDefault="000C1A78" w:rsidP="000C1A78">
            <w:pPr>
              <w:jc w:val="right"/>
              <w:rPr>
                <w:color w:val="000000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FFE0" w14:textId="77777777" w:rsidR="000C1A78" w:rsidRPr="00231CB1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2E5C" w14:textId="5EC65CA2" w:rsidR="000C1A78" w:rsidRPr="00231CB1" w:rsidRDefault="000C1A78" w:rsidP="000C1A78">
            <w:pPr>
              <w:rPr>
                <w:color w:val="000000"/>
                <w:u w:val="single"/>
                <w:lang w:val="lt-LT" w:eastAsia="lt-L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4E2B" w14:textId="77777777" w:rsidR="000C1A78" w:rsidRPr="00231CB1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C426" w14:textId="77777777" w:rsidR="000C1A78" w:rsidRPr="00231CB1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E1CF" w14:textId="77777777" w:rsidR="000C1A78" w:rsidRPr="00231CB1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B3B7" w14:textId="77777777" w:rsidR="000C1A78" w:rsidRPr="00231CB1" w:rsidRDefault="000C1A78" w:rsidP="000C1A78">
            <w:pPr>
              <w:rPr>
                <w:i/>
                <w:iCs/>
                <w:color w:val="000000"/>
                <w:u w:val="single"/>
                <w:lang w:val="lt-LT" w:eastAsia="lt-L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5483" w14:textId="77777777" w:rsidR="000C1A78" w:rsidRPr="00231CB1" w:rsidRDefault="000C1A78" w:rsidP="000C1A78">
            <w:pPr>
              <w:rPr>
                <w:color w:val="000000"/>
                <w:lang w:val="lt-LT" w:eastAsia="lt-LT"/>
              </w:rPr>
            </w:pPr>
          </w:p>
        </w:tc>
      </w:tr>
      <w:tr w:rsidR="000C1A78" w:rsidRPr="008538DB" w14:paraId="669E5B58" w14:textId="77777777" w:rsidTr="008538DB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1C4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E1AC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012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EFEE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605E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C6FF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E19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00A4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5B49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D2D8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</w:tr>
      <w:tr w:rsidR="000C1A78" w:rsidRPr="008538DB" w14:paraId="1771993D" w14:textId="77777777" w:rsidTr="008538DB">
        <w:trPr>
          <w:trHeight w:val="288"/>
        </w:trPr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259E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Kontaktinės valandos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18C2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Pirmadienis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95B5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Antradienis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0252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Trečiadienis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B4CB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Ketvirtadienis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2A1A5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Penktadienis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FFEE0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Iš viso val.</w:t>
            </w:r>
          </w:p>
        </w:tc>
      </w:tr>
      <w:tr w:rsidR="000C1A78" w:rsidRPr="008538DB" w14:paraId="0FCCAC8F" w14:textId="77777777" w:rsidTr="008538DB">
        <w:trPr>
          <w:trHeight w:val="288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8609" w14:textId="77777777" w:rsidR="000C1A78" w:rsidRPr="008538DB" w:rsidRDefault="000C1A78" w:rsidP="000C1A78">
            <w:pPr>
              <w:jc w:val="right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1,0 et.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EF0C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 xml:space="preserve">Mokykloje 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68DE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8C765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30C0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2564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7C5FE4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3,6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7A39E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18,0</w:t>
            </w:r>
          </w:p>
        </w:tc>
      </w:tr>
      <w:tr w:rsidR="000C1A78" w:rsidRPr="008538DB" w14:paraId="56C9F043" w14:textId="77777777" w:rsidTr="008538DB">
        <w:trPr>
          <w:trHeight w:val="276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9A5B" w14:textId="77777777" w:rsidR="000C1A78" w:rsidRPr="008538DB" w:rsidRDefault="000C1A78" w:rsidP="000C1A78">
            <w:pPr>
              <w:jc w:val="right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 xml:space="preserve">0,5 et.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5592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Darželyje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9AAF1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F9E6A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D318E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0,0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307C1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3,0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D3190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2,0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30880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11,0</w:t>
            </w:r>
          </w:p>
        </w:tc>
      </w:tr>
      <w:tr w:rsidR="000C1A78" w:rsidRPr="008538DB" w14:paraId="52D2195D" w14:textId="77777777" w:rsidTr="008538DB">
        <w:trPr>
          <w:trHeight w:val="276"/>
        </w:trPr>
        <w:tc>
          <w:tcPr>
            <w:tcW w:w="204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1C132B69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Darbo laikas (kontaktinės valandos)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24B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 xml:space="preserve">Mokykloje  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9518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12.30-16.06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F5C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12.30-16.06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6CB" w14:textId="2186D636" w:rsidR="000C1A78" w:rsidRPr="008538DB" w:rsidRDefault="000B4E5B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8.30-12.06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3053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12.30-16.06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8E466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12.30-16.06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F0DD2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 </w:t>
            </w:r>
          </w:p>
        </w:tc>
      </w:tr>
      <w:tr w:rsidR="000C1A78" w:rsidRPr="008538DB" w14:paraId="36F303EB" w14:textId="77777777" w:rsidTr="008538DB">
        <w:trPr>
          <w:trHeight w:val="276"/>
        </w:trPr>
        <w:tc>
          <w:tcPr>
            <w:tcW w:w="20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23EA29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B1DE2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62BAA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5D3F4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0FE25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2CEB9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D15DA9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2D6AF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</w:tr>
      <w:tr w:rsidR="000C1A78" w:rsidRPr="008538DB" w14:paraId="72989A7C" w14:textId="77777777" w:rsidTr="008538DB">
        <w:trPr>
          <w:trHeight w:val="288"/>
        </w:trPr>
        <w:tc>
          <w:tcPr>
            <w:tcW w:w="20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EA15A1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915C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Darželyje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6864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9.00-12.00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825E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9.00-12.00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3945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0645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9.00-12.00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8F29" w14:textId="77777777" w:rsidR="000C1A78" w:rsidRPr="008538DB" w:rsidRDefault="000C1A78" w:rsidP="000C1A78">
            <w:pPr>
              <w:jc w:val="center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9.30-11.30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7E8BF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</w:tr>
      <w:tr w:rsidR="000C1A78" w:rsidRPr="008538DB" w14:paraId="5DCAC472" w14:textId="77777777" w:rsidTr="008538DB">
        <w:trPr>
          <w:trHeight w:val="288"/>
        </w:trPr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829A" w14:textId="77777777" w:rsidR="000C1A78" w:rsidRPr="008538DB" w:rsidRDefault="000C1A78" w:rsidP="000C1A78">
            <w:pPr>
              <w:jc w:val="right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Pietų pertrauka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C04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12.00-12.30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8C6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12.00-12.30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DD2B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A145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12.00-12.30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7CE6E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11.30-12.30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6F6E6" w14:textId="77777777" w:rsidR="000C1A78" w:rsidRPr="008538DB" w:rsidRDefault="000C1A78" w:rsidP="000C1A78">
            <w:pPr>
              <w:rPr>
                <w:color w:val="000000"/>
                <w:lang w:val="lt-LT" w:eastAsia="lt-LT"/>
              </w:rPr>
            </w:pPr>
          </w:p>
        </w:tc>
      </w:tr>
      <w:tr w:rsidR="000C1A78" w:rsidRPr="008538DB" w14:paraId="1D0B89EC" w14:textId="77777777" w:rsidTr="000C1A78">
        <w:trPr>
          <w:trHeight w:val="288"/>
        </w:trPr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F4306" w14:textId="77777777" w:rsidR="000C1A78" w:rsidRPr="008538DB" w:rsidRDefault="000C1A78" w:rsidP="000C1A78">
            <w:pPr>
              <w:jc w:val="right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Nekontaktinės valandos</w:t>
            </w:r>
          </w:p>
        </w:tc>
        <w:tc>
          <w:tcPr>
            <w:tcW w:w="952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F73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25,0</w:t>
            </w: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C998C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25,0</w:t>
            </w:r>
          </w:p>
        </w:tc>
      </w:tr>
      <w:tr w:rsidR="000C1A78" w:rsidRPr="008538DB" w14:paraId="650259E0" w14:textId="77777777" w:rsidTr="008538DB">
        <w:trPr>
          <w:trHeight w:val="288"/>
        </w:trPr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D22A" w14:textId="77777777" w:rsidR="000C1A78" w:rsidRPr="008538DB" w:rsidRDefault="000C1A78" w:rsidP="000C1A78">
            <w:pPr>
              <w:jc w:val="right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>Valandų per dieną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6E46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10,8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452D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10,8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AFB4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10,8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7CDC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10,8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1D01F" w14:textId="77777777" w:rsidR="000C1A78" w:rsidRPr="008538DB" w:rsidRDefault="000C1A78" w:rsidP="000C1A78">
            <w:pPr>
              <w:jc w:val="center"/>
              <w:rPr>
                <w:lang w:val="lt-LT" w:eastAsia="lt-LT"/>
              </w:rPr>
            </w:pPr>
            <w:r w:rsidRPr="008538DB">
              <w:rPr>
                <w:lang w:val="lt-LT" w:eastAsia="lt-LT"/>
              </w:rPr>
              <w:t>10,8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2B0C" w14:textId="77777777" w:rsidR="000C1A78" w:rsidRPr="008538DB" w:rsidRDefault="000C1A78" w:rsidP="000C1A7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8538DB">
              <w:rPr>
                <w:b/>
                <w:bCs/>
                <w:color w:val="000000"/>
                <w:lang w:val="lt-LT" w:eastAsia="lt-LT"/>
              </w:rPr>
              <w:t>54,0</w:t>
            </w:r>
          </w:p>
        </w:tc>
      </w:tr>
      <w:tr w:rsidR="000C1A78" w:rsidRPr="008538DB" w14:paraId="1097E590" w14:textId="77777777" w:rsidTr="000C1A78">
        <w:trPr>
          <w:trHeight w:val="288"/>
        </w:trPr>
        <w:tc>
          <w:tcPr>
            <w:tcW w:w="1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EE382" w14:textId="77777777" w:rsidR="000C1A78" w:rsidRPr="008538DB" w:rsidRDefault="000C1A78" w:rsidP="000C1A78">
            <w:pPr>
              <w:jc w:val="right"/>
              <w:rPr>
                <w:color w:val="000000"/>
                <w:lang w:val="lt-LT" w:eastAsia="lt-LT"/>
              </w:rPr>
            </w:pPr>
            <w:r w:rsidRPr="008538DB">
              <w:rPr>
                <w:color w:val="000000"/>
                <w:lang w:val="lt-LT" w:eastAsia="lt-LT"/>
              </w:rPr>
              <w:t xml:space="preserve">Iš viso per savaitę 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AB2BD" w14:textId="77777777" w:rsidR="000C1A78" w:rsidRPr="008538DB" w:rsidRDefault="000C1A78" w:rsidP="000C1A78">
            <w:pPr>
              <w:rPr>
                <w:b/>
                <w:bCs/>
                <w:color w:val="000000"/>
                <w:lang w:val="lt-LT" w:eastAsia="lt-LT"/>
              </w:rPr>
            </w:pPr>
          </w:p>
        </w:tc>
      </w:tr>
    </w:tbl>
    <w:p w14:paraId="4F5DAD7E" w14:textId="77777777" w:rsidR="0057023D" w:rsidRPr="008538DB" w:rsidRDefault="0057023D" w:rsidP="0057023D"/>
    <w:p w14:paraId="7AA7A805" w14:textId="77777777" w:rsidR="00E10338" w:rsidRPr="008538DB" w:rsidRDefault="00E10338"/>
    <w:p w14:paraId="0CE5D330" w14:textId="51953140" w:rsidR="00E10338" w:rsidRPr="008538DB" w:rsidRDefault="004872BC">
      <w:r>
        <w:t>Kontaktinis tel.: +370 618 88258</w:t>
      </w:r>
    </w:p>
    <w:p w14:paraId="67E38637" w14:textId="77777777" w:rsidR="00E10338" w:rsidRPr="008538DB" w:rsidRDefault="00E10338"/>
    <w:p w14:paraId="1EA0EB83" w14:textId="77777777" w:rsidR="00E10338" w:rsidRDefault="00E10338"/>
    <w:p w14:paraId="1E77B9EA" w14:textId="77777777" w:rsidR="00E10338" w:rsidRDefault="00E10338"/>
    <w:p w14:paraId="7223F7C2" w14:textId="77777777" w:rsidR="00E10338" w:rsidRDefault="00E10338"/>
    <w:p w14:paraId="68E4BEB1" w14:textId="77777777" w:rsidR="00E10338" w:rsidRDefault="00E10338"/>
    <w:p w14:paraId="2A7477D3" w14:textId="039F0B5F" w:rsidR="00E10338" w:rsidRDefault="00E10338"/>
    <w:p w14:paraId="0783EA1F" w14:textId="77777777" w:rsidR="008538DB" w:rsidRDefault="008538DB"/>
    <w:p w14:paraId="5125A63A" w14:textId="77777777" w:rsidR="00E10338" w:rsidRDefault="00E10338"/>
    <w:p w14:paraId="2C66F156" w14:textId="77777777" w:rsidR="00E10338" w:rsidRDefault="00E10338"/>
    <w:p w14:paraId="713AB92B" w14:textId="77777777" w:rsidR="00E10338" w:rsidRDefault="00E10338" w:rsidP="00E10338"/>
    <w:sectPr w:rsidR="00E10338" w:rsidSect="00231CB1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EE"/>
    <w:rsid w:val="0005398F"/>
    <w:rsid w:val="000B4E5B"/>
    <w:rsid w:val="000C1A78"/>
    <w:rsid w:val="002307E0"/>
    <w:rsid w:val="00231CB1"/>
    <w:rsid w:val="002410CC"/>
    <w:rsid w:val="002A1D05"/>
    <w:rsid w:val="002F6D2A"/>
    <w:rsid w:val="004872BC"/>
    <w:rsid w:val="004B3BAB"/>
    <w:rsid w:val="004C4B77"/>
    <w:rsid w:val="0051502A"/>
    <w:rsid w:val="0057023D"/>
    <w:rsid w:val="005A4708"/>
    <w:rsid w:val="006228EE"/>
    <w:rsid w:val="0069312B"/>
    <w:rsid w:val="006D31D3"/>
    <w:rsid w:val="007B37B2"/>
    <w:rsid w:val="008070AD"/>
    <w:rsid w:val="008538DB"/>
    <w:rsid w:val="008751A5"/>
    <w:rsid w:val="00991A7A"/>
    <w:rsid w:val="00A07FB9"/>
    <w:rsid w:val="00A22E76"/>
    <w:rsid w:val="00A938FC"/>
    <w:rsid w:val="00B61831"/>
    <w:rsid w:val="00B64089"/>
    <w:rsid w:val="00BA678A"/>
    <w:rsid w:val="00BE17D7"/>
    <w:rsid w:val="00C231ED"/>
    <w:rsid w:val="00C32B0E"/>
    <w:rsid w:val="00C86174"/>
    <w:rsid w:val="00E10338"/>
    <w:rsid w:val="00E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5A69"/>
  <w15:docId w15:val="{2A4CB2F9-3043-4F26-AF52-EBC4F8D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51A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7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07E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cp:lastPrinted>2025-09-18T12:45:00Z</cp:lastPrinted>
  <dcterms:created xsi:type="dcterms:W3CDTF">2026-02-02T11:00:00Z</dcterms:created>
  <dcterms:modified xsi:type="dcterms:W3CDTF">2026-02-02T11:12:00Z</dcterms:modified>
</cp:coreProperties>
</file>